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545F" w14:textId="77777777" w:rsidR="000B3EFB" w:rsidRPr="002E370B" w:rsidRDefault="000B3EFB" w:rsidP="000B3EFB">
      <w:pPr>
        <w:jc w:val="right"/>
        <w:rPr>
          <w:rFonts w:ascii="Aptos" w:hAnsi="Aptos"/>
          <w:b/>
          <w:bCs/>
          <w:color w:val="2F5597"/>
          <w:sz w:val="22"/>
          <w:szCs w:val="22"/>
        </w:rPr>
      </w:pPr>
    </w:p>
    <w:p w14:paraId="1069338C" w14:textId="55FB8EA9" w:rsidR="000B3EFB" w:rsidRPr="002E370B" w:rsidRDefault="000B3EFB" w:rsidP="000B3EFB">
      <w:pPr>
        <w:spacing w:line="420" w:lineRule="atLeast"/>
        <w:textAlignment w:val="baseline"/>
        <w:outlineLvl w:val="2"/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  <w:t>INFORMACIÓN GENERAL DE LA CANDIDATURA</w:t>
      </w:r>
    </w:p>
    <w:p w14:paraId="2EEB3C9B" w14:textId="77777777" w:rsidR="000B3EFB" w:rsidRPr="002E370B" w:rsidRDefault="000B3EFB" w:rsidP="000B3EFB">
      <w:pPr>
        <w:rPr>
          <w:rFonts w:ascii="Aptos" w:hAnsi="Aptos"/>
          <w:b/>
          <w:bCs/>
          <w:color w:val="2F5597"/>
          <w:sz w:val="22"/>
          <w:szCs w:val="22"/>
        </w:rPr>
      </w:pPr>
    </w:p>
    <w:p w14:paraId="1180C95F" w14:textId="4239AB4B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NOMBRE:</w:t>
      </w:r>
    </w:p>
    <w:p w14:paraId="14BA0ACB" w14:textId="396D212E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APELLIDOS:</w:t>
      </w:r>
    </w:p>
    <w:p w14:paraId="403CD9F3" w14:textId="0680F1AB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CARGO:</w:t>
      </w:r>
    </w:p>
    <w:p w14:paraId="45750046" w14:textId="77777777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CORREO ELECTRÓNICO</w:t>
      </w:r>
    </w:p>
    <w:p w14:paraId="79820EB3" w14:textId="4B871175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EMPRESA:</w:t>
      </w:r>
    </w:p>
    <w:p w14:paraId="3CABECB4" w14:textId="7EFB0833" w:rsidR="000B3EFB" w:rsidRPr="002E370B" w:rsidRDefault="000B3EFB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WEB:</w:t>
      </w:r>
    </w:p>
    <w:p w14:paraId="2AA47CE0" w14:textId="77777777" w:rsidR="000B3EFB" w:rsidRPr="002E370B" w:rsidRDefault="000B3EFB" w:rsidP="000B3EFB">
      <w:pPr>
        <w:rPr>
          <w:rFonts w:ascii="Aptos" w:hAnsi="Aptos"/>
          <w:color w:val="2F5597"/>
          <w:sz w:val="22"/>
          <w:szCs w:val="22"/>
        </w:rPr>
      </w:pPr>
    </w:p>
    <w:p w14:paraId="03575BCB" w14:textId="4B8DD7D9" w:rsidR="000B3EFB" w:rsidRPr="002E370B" w:rsidRDefault="000B3EFB" w:rsidP="000B3EFB">
      <w:pPr>
        <w:spacing w:line="420" w:lineRule="atLeast"/>
        <w:textAlignment w:val="baseline"/>
        <w:outlineLvl w:val="2"/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  <w:t xml:space="preserve">INFORMACIÓN </w:t>
      </w:r>
      <w:r w:rsidR="006A6D88" w:rsidRPr="002E370B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  <w:t>ESPECÍFICA DE</w:t>
      </w:r>
      <w:r w:rsidRPr="002E370B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</w:rPr>
        <w:t xml:space="preserve"> LA CANDIDATURA</w:t>
      </w:r>
    </w:p>
    <w:p w14:paraId="496939FC" w14:textId="77777777" w:rsidR="000B3EFB" w:rsidRPr="002E370B" w:rsidRDefault="000B3EFB" w:rsidP="000B3EFB">
      <w:pPr>
        <w:rPr>
          <w:rFonts w:ascii="Aptos" w:hAnsi="Aptos"/>
          <w:b/>
          <w:bCs/>
          <w:color w:val="2F5597"/>
          <w:sz w:val="22"/>
          <w:szCs w:val="22"/>
        </w:rPr>
      </w:pPr>
    </w:p>
    <w:p w14:paraId="64E25E13" w14:textId="1ED9003C" w:rsidR="000B3EFB" w:rsidRPr="002E370B" w:rsidRDefault="000B3EFB" w:rsidP="002C60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MODALIDAD DE CANDIDATURA A LA QUE SE QUIERE PRESENTAR:</w:t>
      </w:r>
    </w:p>
    <w:p w14:paraId="05EAD04C" w14:textId="1C45A690" w:rsidR="000B3EFB" w:rsidRPr="002E370B" w:rsidRDefault="000B3EFB" w:rsidP="000B3EFB">
      <w:pPr>
        <w:rPr>
          <w:rFonts w:ascii="Aptos" w:hAnsi="Aptos"/>
          <w:sz w:val="22"/>
          <w:szCs w:val="22"/>
        </w:rPr>
      </w:pPr>
    </w:p>
    <w:p w14:paraId="0F3063ED" w14:textId="77777777" w:rsidR="002C6031" w:rsidRPr="002E370B" w:rsidRDefault="00834FB6" w:rsidP="002E370B">
      <w:pPr>
        <w:pStyle w:val="Prrafodelista"/>
        <w:numPr>
          <w:ilvl w:val="0"/>
          <w:numId w:val="3"/>
        </w:num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Soluciones orientadas a envases flexibles (FILMS)</w:t>
      </w:r>
    </w:p>
    <w:p w14:paraId="0C99C4E3" w14:textId="5DAE9FAC" w:rsidR="00834FB6" w:rsidRPr="002E370B" w:rsidRDefault="00834FB6" w:rsidP="002E370B">
      <w:pPr>
        <w:pStyle w:val="Prrafodelista"/>
        <w:numPr>
          <w:ilvl w:val="0"/>
          <w:numId w:val="3"/>
        </w:num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Soluciones orientadas a envases rígidos (BANDEJAS Y/O BOTELLAS)</w:t>
      </w:r>
    </w:p>
    <w:p w14:paraId="3713A992" w14:textId="085D15EB" w:rsidR="000B3EFB" w:rsidRPr="002E370B" w:rsidRDefault="000B3EFB" w:rsidP="000B3EFB">
      <w:pPr>
        <w:rPr>
          <w:rFonts w:ascii="Aptos" w:hAnsi="Aptos"/>
          <w:color w:val="2F5597"/>
          <w:sz w:val="22"/>
          <w:szCs w:val="22"/>
        </w:rPr>
      </w:pPr>
    </w:p>
    <w:p w14:paraId="05CDB8FA" w14:textId="7B94FAE2" w:rsidR="00237CD0" w:rsidRPr="002E370B" w:rsidRDefault="00237CD0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PALABRAS CLAVE: </w:t>
      </w:r>
    </w:p>
    <w:p w14:paraId="1D69AC1C" w14:textId="77777777" w:rsidR="00237CD0" w:rsidRPr="002E370B" w:rsidRDefault="00237CD0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CD0" w:rsidRPr="002E370B" w14:paraId="7F043BC6" w14:textId="77777777" w:rsidTr="00237CD0">
        <w:tc>
          <w:tcPr>
            <w:tcW w:w="8494" w:type="dxa"/>
          </w:tcPr>
          <w:p w14:paraId="65C7461C" w14:textId="77777777" w:rsidR="00237CD0" w:rsidRPr="002E370B" w:rsidRDefault="00237CD0" w:rsidP="000B3EFB">
            <w:pPr>
              <w:rPr>
                <w:rFonts w:ascii="Aptos" w:hAnsi="Aptos"/>
                <w:sz w:val="22"/>
                <w:szCs w:val="22"/>
              </w:rPr>
            </w:pPr>
          </w:p>
          <w:p w14:paraId="6E103669" w14:textId="79FC7952" w:rsidR="00237CD0" w:rsidRPr="002E370B" w:rsidRDefault="00237CD0" w:rsidP="000B3EFB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61E7D9C" w14:textId="0AC5AE14" w:rsidR="000B3EFB" w:rsidRPr="002E370B" w:rsidRDefault="000B3EFB" w:rsidP="000B3EFB">
      <w:pPr>
        <w:rPr>
          <w:rFonts w:ascii="Aptos" w:hAnsi="Aptos"/>
          <w:sz w:val="22"/>
          <w:szCs w:val="22"/>
        </w:rPr>
      </w:pPr>
    </w:p>
    <w:p w14:paraId="5CB3F806" w14:textId="77777777" w:rsidR="000B3EFB" w:rsidRPr="002E370B" w:rsidRDefault="000B3EFB" w:rsidP="000B3EFB">
      <w:pPr>
        <w:rPr>
          <w:rFonts w:ascii="Aptos" w:hAnsi="Aptos"/>
          <w:sz w:val="22"/>
          <w:szCs w:val="22"/>
        </w:rPr>
      </w:pPr>
    </w:p>
    <w:p w14:paraId="5B3FDD76" w14:textId="695488C8" w:rsidR="000B3EFB" w:rsidRPr="002E370B" w:rsidRDefault="000B3EFB" w:rsidP="002C60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TITULO DE LA PROPUESTA (</w:t>
      </w:r>
      <w:r w:rsidR="002C6031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máximo 150 caracteres)</w:t>
      </w:r>
      <w:r w:rsidR="00E36820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:</w:t>
      </w:r>
    </w:p>
    <w:p w14:paraId="5490598C" w14:textId="77777777" w:rsidR="002C6031" w:rsidRPr="002E370B" w:rsidRDefault="002C6031" w:rsidP="002C60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031" w:rsidRPr="002E370B" w14:paraId="61F21DF1" w14:textId="77777777" w:rsidTr="002C6031">
        <w:tc>
          <w:tcPr>
            <w:tcW w:w="8494" w:type="dxa"/>
          </w:tcPr>
          <w:p w14:paraId="5BC07501" w14:textId="77777777" w:rsidR="002C6031" w:rsidRPr="002E370B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  <w:p w14:paraId="4CE5048A" w14:textId="77777777" w:rsidR="002C6031" w:rsidRPr="002E370B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  <w:p w14:paraId="7B575F5B" w14:textId="01559FED" w:rsidR="002C6031" w:rsidRPr="002E370B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3D6608FF" w14:textId="77777777" w:rsidR="00EE459A" w:rsidRPr="002E370B" w:rsidRDefault="00EE459A" w:rsidP="000B3EFB">
      <w:pPr>
        <w:rPr>
          <w:rFonts w:ascii="Aptos" w:hAnsi="Aptos"/>
          <w:sz w:val="22"/>
          <w:szCs w:val="22"/>
        </w:rPr>
      </w:pPr>
    </w:p>
    <w:p w14:paraId="3C1FDA8C" w14:textId="6B103EFD" w:rsidR="000B3EFB" w:rsidRDefault="00EE459A" w:rsidP="00EE459A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¿HA SIDO DESARROLLADO CON EL APOYO DE ALGÚN PROGRAMA? (Indicar cuál y origen de fondos: europeos, nacionales</w:t>
      </w:r>
      <w:r w:rsidR="00060093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, etc.</w:t>
      </w: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)</w:t>
      </w:r>
      <w:r w:rsidR="00E36820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:</w:t>
      </w:r>
    </w:p>
    <w:p w14:paraId="1D140106" w14:textId="77777777" w:rsidR="002E370B" w:rsidRPr="002E370B" w:rsidRDefault="002E370B" w:rsidP="00EE459A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459A" w:rsidRPr="002E370B" w14:paraId="35C84FFB" w14:textId="77777777" w:rsidTr="00EE459A">
        <w:tc>
          <w:tcPr>
            <w:tcW w:w="8494" w:type="dxa"/>
          </w:tcPr>
          <w:p w14:paraId="18F9FBDE" w14:textId="77777777" w:rsidR="00EE459A" w:rsidRPr="002E370B" w:rsidRDefault="00EE459A" w:rsidP="000B3EFB">
            <w:pPr>
              <w:rPr>
                <w:rFonts w:ascii="Aptos" w:hAnsi="Aptos"/>
                <w:sz w:val="22"/>
                <w:szCs w:val="22"/>
              </w:rPr>
            </w:pPr>
          </w:p>
          <w:p w14:paraId="37C904C2" w14:textId="03C4338B" w:rsidR="00EE459A" w:rsidRPr="002E370B" w:rsidRDefault="00EE459A" w:rsidP="000B3EFB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405B6BD" w14:textId="77777777" w:rsidR="00EE459A" w:rsidRPr="002E370B" w:rsidRDefault="00EE459A" w:rsidP="000B3EFB">
      <w:pPr>
        <w:rPr>
          <w:rFonts w:ascii="Aptos" w:hAnsi="Aptos"/>
          <w:sz w:val="22"/>
          <w:szCs w:val="22"/>
        </w:rPr>
      </w:pPr>
    </w:p>
    <w:p w14:paraId="0EDF18DB" w14:textId="77777777" w:rsidR="00D536E5" w:rsidRPr="002E370B" w:rsidRDefault="00D536E5">
      <w:pPr>
        <w:spacing w:after="160" w:line="259" w:lineRule="auto"/>
        <w:rPr>
          <w:rFonts w:ascii="Aptos" w:eastAsia="Times New Roman" w:hAnsi="Aptos" w:cs="Times New Roman"/>
          <w:color w:val="606060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color w:val="606060"/>
          <w:bdr w:val="none" w:sz="0" w:space="0" w:color="auto" w:frame="1"/>
        </w:rPr>
        <w:br w:type="page"/>
      </w:r>
    </w:p>
    <w:p w14:paraId="6B5E3D4A" w14:textId="297EA8A1" w:rsidR="00CB1731" w:rsidRDefault="0007389E" w:rsidP="00CB17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lastRenderedPageBreak/>
        <w:t>IMPACTO EN MERCADO</w:t>
      </w:r>
      <w:r w:rsidR="00AA4E7C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 (25 puntos)</w:t>
      </w:r>
    </w:p>
    <w:p w14:paraId="4D9A2D0E" w14:textId="77777777" w:rsidR="002E370B" w:rsidRPr="002E370B" w:rsidRDefault="002E370B" w:rsidP="00CB17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i/>
          <w:iCs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36E5" w:rsidRPr="002E370B" w14:paraId="5D9B7061" w14:textId="77777777" w:rsidTr="00D536E5">
        <w:tc>
          <w:tcPr>
            <w:tcW w:w="8494" w:type="dxa"/>
          </w:tcPr>
          <w:p w14:paraId="3CBF1A8A" w14:textId="0484EA5A" w:rsidR="000765D0" w:rsidRPr="002E370B" w:rsidRDefault="000765D0" w:rsidP="00D536E5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1.- Desarrollar aquí, de modo resumido, una descripción del producto: formato, materiales, composición.</w:t>
            </w:r>
          </w:p>
          <w:p w14:paraId="1C52B6F3" w14:textId="77777777" w:rsidR="00CD6FDF" w:rsidRPr="002E370B" w:rsidRDefault="00CD6FDF" w:rsidP="00D536E5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14:paraId="1E069E60" w14:textId="35A48B68" w:rsidR="000765D0" w:rsidRPr="002E370B" w:rsidRDefault="000765D0" w:rsidP="00D536E5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2.- </w:t>
            </w:r>
            <w:r w:rsidR="00C6226D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Jus</w:t>
            </w:r>
            <w:r w:rsidR="00CD6FDF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t</w:t>
            </w:r>
            <w:r w:rsidR="00C6226D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ifica</w:t>
            </w: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si </w:t>
            </w:r>
            <w:r w:rsidR="00C6226D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i</w:t>
            </w: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mplica ventajas o ahorros de coste frente a los productos actuales en el mercado</w:t>
            </w:r>
          </w:p>
          <w:p w14:paraId="26D901BF" w14:textId="77777777" w:rsidR="00FE308A" w:rsidRPr="002E370B" w:rsidRDefault="00FE308A" w:rsidP="000B3EFB">
            <w:pPr>
              <w:rPr>
                <w:rFonts w:ascii="Aptos" w:hAnsi="Aptos"/>
                <w:i/>
                <w:iCs/>
                <w:sz w:val="22"/>
                <w:szCs w:val="22"/>
                <w:lang w:eastAsia="en-US"/>
              </w:rPr>
            </w:pPr>
          </w:p>
          <w:p w14:paraId="26F49FC8" w14:textId="14180E75" w:rsidR="00D536E5" w:rsidRPr="002E370B" w:rsidRDefault="00C6226D" w:rsidP="00BB6F0C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3.- Indica si el producto está puesto en el mercado, datos de producción e impacto</w:t>
            </w:r>
            <w:r w:rsidR="00BB6F0C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3F1FB461" w14:textId="3E57BAE7" w:rsidR="00CB1731" w:rsidRPr="002E370B" w:rsidRDefault="00CB1731" w:rsidP="000B3EFB">
            <w:pPr>
              <w:rPr>
                <w:rFonts w:ascii="Aptos" w:hAnsi="Aptos"/>
                <w:sz w:val="22"/>
                <w:szCs w:val="22"/>
                <w:lang w:eastAsia="en-US"/>
              </w:rPr>
            </w:pPr>
          </w:p>
          <w:p w14:paraId="3C8AE62C" w14:textId="77777777" w:rsidR="00D536E5" w:rsidRPr="002E370B" w:rsidRDefault="00D536E5" w:rsidP="000B3EFB">
            <w:pPr>
              <w:rPr>
                <w:rFonts w:ascii="Aptos" w:hAnsi="Aptos"/>
                <w:sz w:val="22"/>
                <w:szCs w:val="22"/>
                <w:lang w:eastAsia="en-US"/>
              </w:rPr>
            </w:pPr>
          </w:p>
          <w:p w14:paraId="5473128C" w14:textId="239F97AF" w:rsidR="00D536E5" w:rsidRPr="002E370B" w:rsidRDefault="00D536E5" w:rsidP="000B3EFB">
            <w:pPr>
              <w:rPr>
                <w:rFonts w:ascii="Aptos" w:hAnsi="Aptos"/>
                <w:sz w:val="22"/>
                <w:szCs w:val="22"/>
                <w:lang w:eastAsia="en-US"/>
              </w:rPr>
            </w:pPr>
          </w:p>
        </w:tc>
      </w:tr>
    </w:tbl>
    <w:p w14:paraId="444CB8AA" w14:textId="77777777" w:rsidR="00281DAE" w:rsidRPr="002E370B" w:rsidRDefault="00281DAE" w:rsidP="0007470E">
      <w:pPr>
        <w:spacing w:after="160" w:line="259" w:lineRule="auto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p w14:paraId="1AF19C03" w14:textId="5B85F5B7" w:rsidR="000B3EFB" w:rsidRDefault="000B3EFB" w:rsidP="00AA4E7C">
      <w:pP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IMPACTO AMBIENTAL</w:t>
      </w:r>
      <w:r w:rsidR="00AA4E7C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 (50 puntos)</w:t>
      </w:r>
    </w:p>
    <w:p w14:paraId="7BC2356A" w14:textId="77777777" w:rsidR="002E370B" w:rsidRPr="002E370B" w:rsidRDefault="002E370B" w:rsidP="00AA4E7C">
      <w:pP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D19" w:rsidRPr="002E370B" w14:paraId="749B2F03" w14:textId="77777777" w:rsidTr="00190D19">
        <w:tc>
          <w:tcPr>
            <w:tcW w:w="8494" w:type="dxa"/>
          </w:tcPr>
          <w:p w14:paraId="14D80CAE" w14:textId="09AA4739" w:rsidR="00BF3ABC" w:rsidRPr="002E370B" w:rsidRDefault="00BF3ABC" w:rsidP="00237CD0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1.- Indica la ventaja medioambiental que supone</w:t>
            </w:r>
            <w:r w:rsidR="0007389E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el nuevo producto.</w:t>
            </w:r>
          </w:p>
          <w:p w14:paraId="5E1F2D20" w14:textId="77777777" w:rsidR="0007389E" w:rsidRPr="002E370B" w:rsidRDefault="0007389E" w:rsidP="00237CD0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14:paraId="7FA44E62" w14:textId="0765041F" w:rsidR="0007389E" w:rsidRPr="002E370B" w:rsidRDefault="00BF3ABC" w:rsidP="00237CD0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2.- </w:t>
            </w:r>
            <w:r w:rsidR="008000A9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Evidencias, e</w:t>
            </w: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studios</w:t>
            </w:r>
            <w:r w:rsidR="008000A9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propios, estudios</w:t>
            </w: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de ACV, huella de C</w:t>
            </w:r>
            <w:r w:rsidR="0007389E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arbono realizados sobre el producto</w:t>
            </w:r>
          </w:p>
          <w:p w14:paraId="0F428FAE" w14:textId="77777777" w:rsidR="0007389E" w:rsidRPr="002E370B" w:rsidRDefault="0007389E" w:rsidP="00237CD0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14:paraId="5DC5A842" w14:textId="7B53DDBE" w:rsidR="0007389E" w:rsidRPr="002E370B" w:rsidRDefault="0007389E" w:rsidP="00237CD0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3.- Certificaciones externas conseguidas.</w:t>
            </w:r>
          </w:p>
          <w:p w14:paraId="28D7A9D6" w14:textId="2EA5D3D3" w:rsidR="00190D19" w:rsidRPr="002E370B" w:rsidRDefault="00190D19" w:rsidP="00CD6FDF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6CA24EB2" w14:textId="77777777" w:rsidR="00281DAE" w:rsidRPr="002E370B" w:rsidRDefault="00281DAE" w:rsidP="00281DAE">
      <w:pPr>
        <w:rPr>
          <w:rFonts w:ascii="Aptos" w:hAnsi="Aptos"/>
          <w:sz w:val="22"/>
          <w:szCs w:val="22"/>
          <w:lang w:eastAsia="en-US"/>
        </w:rPr>
      </w:pPr>
    </w:p>
    <w:p w14:paraId="29B1FA1A" w14:textId="135DCC73" w:rsidR="00281DAE" w:rsidRDefault="00281DAE" w:rsidP="00281DAE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PROPIEDADES TÉCNICAS Y DE CALIDAD </w:t>
      </w:r>
      <w:r w:rsidR="00AA4E7C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(25 Puntos)</w:t>
      </w:r>
    </w:p>
    <w:p w14:paraId="53144E37" w14:textId="77777777" w:rsidR="002E370B" w:rsidRPr="002E370B" w:rsidRDefault="002E370B" w:rsidP="00281DAE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370B" w:rsidRPr="002E370B" w14:paraId="192EEC8E" w14:textId="77777777" w:rsidTr="00BF16C1">
        <w:tc>
          <w:tcPr>
            <w:tcW w:w="8494" w:type="dxa"/>
          </w:tcPr>
          <w:p w14:paraId="052F65C3" w14:textId="74B1A217" w:rsidR="00281DAE" w:rsidRPr="002E370B" w:rsidRDefault="00281DAE" w:rsidP="00281DAE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1.- Se valora las propiedades de calidad del producto (barrera, sellado, ópticas, </w:t>
            </w:r>
            <w:r w:rsidR="00060093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transparencia, etc.</w:t>
            </w: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)</w:t>
            </w:r>
          </w:p>
          <w:p w14:paraId="2BD47F9A" w14:textId="583C75FC" w:rsidR="00281DAE" w:rsidRPr="002E370B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, si el producto desarrollado mejora lo existente en el mercado o al menos lo iguala.</w:t>
            </w:r>
          </w:p>
          <w:p w14:paraId="12300DB7" w14:textId="77777777" w:rsidR="00281DAE" w:rsidRPr="002E370B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14:paraId="588AE5FE" w14:textId="56C23D2C" w:rsidR="00281DAE" w:rsidRPr="002E370B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2.- Adjuntar, si se dispone, valores de ensayo o graficas comparativas de propiedades críticas del producto: barrera, sellado, ópticas, </w:t>
            </w:r>
            <w:r w:rsidR="00060093" w:rsidRPr="002E370B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transparencia, etc.</w:t>
            </w:r>
          </w:p>
          <w:p w14:paraId="62343CD6" w14:textId="77777777" w:rsidR="00281DAE" w:rsidRPr="002E370B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  <w:p w14:paraId="090ED5DB" w14:textId="77777777" w:rsidR="00281DAE" w:rsidRPr="002E370B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352FE20C" w14:textId="3F59CB66" w:rsidR="005C706B" w:rsidRPr="002E370B" w:rsidRDefault="005C706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color w:val="606060"/>
          <w:bdr w:val="none" w:sz="0" w:space="0" w:color="auto" w:frame="1"/>
        </w:rPr>
      </w:pPr>
    </w:p>
    <w:p w14:paraId="571B4F16" w14:textId="77777777" w:rsidR="005C706B" w:rsidRPr="002E370B" w:rsidRDefault="005C706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color w:val="606060"/>
          <w:bdr w:val="none" w:sz="0" w:space="0" w:color="auto" w:frame="1"/>
        </w:rPr>
      </w:pPr>
    </w:p>
    <w:p w14:paraId="54C20FBF" w14:textId="77777777" w:rsidR="005C706B" w:rsidRPr="002E370B" w:rsidRDefault="005C706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p w14:paraId="3C76CCC7" w14:textId="77777777" w:rsidR="002E370B" w:rsidRPr="002E370B" w:rsidRDefault="002E370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b/>
          <w:bCs/>
          <w:sz w:val="28"/>
          <w:szCs w:val="28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b/>
          <w:bCs/>
          <w:sz w:val="28"/>
          <w:szCs w:val="28"/>
          <w:bdr w:val="none" w:sz="0" w:space="0" w:color="auto" w:frame="1"/>
        </w:rPr>
        <w:lastRenderedPageBreak/>
        <w:t>IMPORTANTE</w:t>
      </w:r>
    </w:p>
    <w:p w14:paraId="1F92E9AD" w14:textId="77777777" w:rsidR="002E370B" w:rsidRDefault="002E370B" w:rsidP="002E370B">
      <w:pPr>
        <w:pStyle w:val="Prrafodelista"/>
        <w:numPr>
          <w:ilvl w:val="0"/>
          <w:numId w:val="5"/>
        </w:numPr>
        <w:spacing w:line="390" w:lineRule="atLeast"/>
        <w:jc w:val="both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A</w:t>
      </w:r>
      <w:r w:rsidR="000B3EFB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DJUNTAR fotos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,</w:t>
      </w:r>
      <w:r w:rsidR="000B3EFB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 v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í</w:t>
      </w:r>
      <w:r w:rsidR="000B3EFB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deo o muestras del producto desarrollad</w:t>
      </w:r>
      <w:r w:rsidR="006A6D88" w:rsidRPr="002E370B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o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.</w:t>
      </w:r>
    </w:p>
    <w:p w14:paraId="219CEC23" w14:textId="3FDD159C" w:rsidR="00ED2717" w:rsidRPr="002E370B" w:rsidRDefault="001C1B66" w:rsidP="002E370B">
      <w:pPr>
        <w:pStyle w:val="Prrafodelista"/>
        <w:numPr>
          <w:ilvl w:val="0"/>
          <w:numId w:val="5"/>
        </w:numPr>
        <w:spacing w:line="390" w:lineRule="atLeast"/>
        <w:jc w:val="both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2E370B">
        <w:rPr>
          <w:rFonts w:ascii="Aptos" w:hAnsi="Aptos"/>
          <w:sz w:val="22"/>
          <w:szCs w:val="22"/>
        </w:rPr>
        <w:t xml:space="preserve">El documento cumplimentado no debe exceder, en ningún caso, </w:t>
      </w:r>
      <w:r w:rsidR="00060093" w:rsidRPr="002E370B">
        <w:rPr>
          <w:rFonts w:ascii="Aptos" w:hAnsi="Aptos"/>
          <w:sz w:val="22"/>
          <w:szCs w:val="22"/>
        </w:rPr>
        <w:t>más</w:t>
      </w:r>
      <w:r w:rsidRPr="002E370B">
        <w:rPr>
          <w:rFonts w:ascii="Aptos" w:hAnsi="Aptos"/>
          <w:sz w:val="22"/>
          <w:szCs w:val="22"/>
        </w:rPr>
        <w:t xml:space="preserve"> de las 3 páginas que constituyen el presente formulario.</w:t>
      </w:r>
    </w:p>
    <w:sectPr w:rsidR="00ED2717" w:rsidRPr="002E37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12B1" w14:textId="77777777" w:rsidR="007A6B12" w:rsidRDefault="007A6B12" w:rsidP="000B3EFB">
      <w:r>
        <w:separator/>
      </w:r>
    </w:p>
  </w:endnote>
  <w:endnote w:type="continuationSeparator" w:id="0">
    <w:p w14:paraId="5E6391D6" w14:textId="77777777" w:rsidR="007A6B12" w:rsidRDefault="007A6B12" w:rsidP="000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37C3" w14:textId="77777777" w:rsidR="007A6B12" w:rsidRDefault="007A6B12" w:rsidP="000B3EFB">
      <w:r>
        <w:separator/>
      </w:r>
    </w:p>
  </w:footnote>
  <w:footnote w:type="continuationSeparator" w:id="0">
    <w:p w14:paraId="3F475EC6" w14:textId="77777777" w:rsidR="007A6B12" w:rsidRDefault="007A6B12" w:rsidP="000B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2E6" w14:textId="6E9B5ED2" w:rsidR="000B3EFB" w:rsidRDefault="003B60B4" w:rsidP="000B3EFB">
    <w:pPr>
      <w:pStyle w:val="Encabezado"/>
      <w:jc w:val="right"/>
    </w:pPr>
    <w:r>
      <w:rPr>
        <w:noProof/>
      </w:rPr>
      <w:drawing>
        <wp:inline distT="0" distB="0" distL="0" distR="0" wp14:anchorId="5991A04A" wp14:editId="658FF935">
          <wp:extent cx="2012538" cy="756832"/>
          <wp:effectExtent l="0" t="0" r="6985" b="5715"/>
          <wp:docPr id="515673044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673044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137" cy="757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681"/>
    <w:multiLevelType w:val="hybridMultilevel"/>
    <w:tmpl w:val="F932B5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71D0"/>
    <w:multiLevelType w:val="hybridMultilevel"/>
    <w:tmpl w:val="C308A5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277F1"/>
    <w:multiLevelType w:val="multilevel"/>
    <w:tmpl w:val="576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2263C"/>
    <w:multiLevelType w:val="hybridMultilevel"/>
    <w:tmpl w:val="179409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0A41"/>
    <w:multiLevelType w:val="hybridMultilevel"/>
    <w:tmpl w:val="EBE8BB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997">
    <w:abstractNumId w:val="2"/>
  </w:num>
  <w:num w:numId="2" w16cid:durableId="568924213">
    <w:abstractNumId w:val="1"/>
  </w:num>
  <w:num w:numId="3" w16cid:durableId="113863856">
    <w:abstractNumId w:val="4"/>
  </w:num>
  <w:num w:numId="4" w16cid:durableId="960382411">
    <w:abstractNumId w:val="3"/>
  </w:num>
  <w:num w:numId="5" w16cid:durableId="108745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NLMwNbQwMTc2NrNU0lEKTi0uzszPAykwrAUAS8FrcSwAAAA="/>
  </w:docVars>
  <w:rsids>
    <w:rsidRoot w:val="000B3EFB"/>
    <w:rsid w:val="00060093"/>
    <w:rsid w:val="0007389E"/>
    <w:rsid w:val="0007470E"/>
    <w:rsid w:val="000765D0"/>
    <w:rsid w:val="000B3EFB"/>
    <w:rsid w:val="00190D19"/>
    <w:rsid w:val="001C1B66"/>
    <w:rsid w:val="002114CB"/>
    <w:rsid w:val="00237CD0"/>
    <w:rsid w:val="00281DAE"/>
    <w:rsid w:val="002C6031"/>
    <w:rsid w:val="002D6CBA"/>
    <w:rsid w:val="002E370B"/>
    <w:rsid w:val="003B60B4"/>
    <w:rsid w:val="005C706B"/>
    <w:rsid w:val="006A6D88"/>
    <w:rsid w:val="006F0CF9"/>
    <w:rsid w:val="00724333"/>
    <w:rsid w:val="007943F1"/>
    <w:rsid w:val="007A6B12"/>
    <w:rsid w:val="007F0D5F"/>
    <w:rsid w:val="008000A9"/>
    <w:rsid w:val="00834FB6"/>
    <w:rsid w:val="009540E0"/>
    <w:rsid w:val="00970B84"/>
    <w:rsid w:val="009D32DD"/>
    <w:rsid w:val="00AA4E7C"/>
    <w:rsid w:val="00B35665"/>
    <w:rsid w:val="00B7291F"/>
    <w:rsid w:val="00B81F15"/>
    <w:rsid w:val="00BB6F0C"/>
    <w:rsid w:val="00BD6495"/>
    <w:rsid w:val="00BF3ABC"/>
    <w:rsid w:val="00C07F40"/>
    <w:rsid w:val="00C6226D"/>
    <w:rsid w:val="00CA3B2A"/>
    <w:rsid w:val="00CB1731"/>
    <w:rsid w:val="00CD6FDF"/>
    <w:rsid w:val="00D536E5"/>
    <w:rsid w:val="00E36820"/>
    <w:rsid w:val="00ED2717"/>
    <w:rsid w:val="00EE459A"/>
    <w:rsid w:val="00FE308A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D38A01"/>
  <w15:chartTrackingRefBased/>
  <w15:docId w15:val="{DCFEF8E1-2962-4737-A534-989F829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F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E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EFB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3E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EFB"/>
    <w:rPr>
      <w:rFonts w:ascii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2C60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A7D9BC83F418CFBA043BB876F49" ma:contentTypeVersion="18" ma:contentTypeDescription="Crear nuevo documento." ma:contentTypeScope="" ma:versionID="7a39f2db7d82460f03ee50770b1387ed">
  <xsd:schema xmlns:xsd="http://www.w3.org/2001/XMLSchema" xmlns:xs="http://www.w3.org/2001/XMLSchema" xmlns:p="http://schemas.microsoft.com/office/2006/metadata/properties" xmlns:ns2="f2f6fcfe-86e2-4630-8d67-6c520b4aaa96" xmlns:ns3="32f2cd0a-a05a-41c7-81d0-527498924300" targetNamespace="http://schemas.microsoft.com/office/2006/metadata/properties" ma:root="true" ma:fieldsID="b7f2c935341d27cc8d65015f9d5b993a" ns2:_="" ns3:_="">
    <xsd:import namespace="f2f6fcfe-86e2-4630-8d67-6c520b4aaa96"/>
    <xsd:import namespace="32f2cd0a-a05a-41c7-81d0-52749892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fcfe-86e2-4630-8d67-6c520b4a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aea44c-7633-449d-beaf-eb4ab8d80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cd0a-a05a-41c7-81d0-52749892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fa65e-d46e-4037-a31a-aa21db1ba6f2}" ma:internalName="TaxCatchAll" ma:showField="CatchAllData" ma:web="32f2cd0a-a05a-41c7-81d0-527498924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f6fcfe-86e2-4630-8d67-6c520b4aaa96">
      <Terms xmlns="http://schemas.microsoft.com/office/infopath/2007/PartnerControls"/>
    </lcf76f155ced4ddcb4097134ff3c332f>
    <TaxCatchAll xmlns="32f2cd0a-a05a-41c7-81d0-527498924300" xsi:nil="true"/>
  </documentManagement>
</p:properties>
</file>

<file path=customXml/itemProps1.xml><?xml version="1.0" encoding="utf-8"?>
<ds:datastoreItem xmlns:ds="http://schemas.openxmlformats.org/officeDocument/2006/customXml" ds:itemID="{A51D6FD8-5EB5-44EF-BC2A-8CA9D8CF2CE6}"/>
</file>

<file path=customXml/itemProps2.xml><?xml version="1.0" encoding="utf-8"?>
<ds:datastoreItem xmlns:ds="http://schemas.openxmlformats.org/officeDocument/2006/customXml" ds:itemID="{09A4ABAA-0B61-4B50-B87A-2DF3EE34D96C}"/>
</file>

<file path=customXml/itemProps3.xml><?xml version="1.0" encoding="utf-8"?>
<ds:datastoreItem xmlns:ds="http://schemas.openxmlformats.org/officeDocument/2006/customXml" ds:itemID="{72544077-5A7E-47FA-A759-034215CA2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Serrano</dc:creator>
  <cp:keywords/>
  <dc:description/>
  <cp:lastModifiedBy>Bárbara Sancho Toboso AIMPLAS</cp:lastModifiedBy>
  <cp:revision>37</cp:revision>
  <dcterms:created xsi:type="dcterms:W3CDTF">2022-01-27T07:46:00Z</dcterms:created>
  <dcterms:modified xsi:type="dcterms:W3CDTF">2025-06-12T14:46:00Z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781319e08032122c26abad0bbb5b5225508530b481f8b9fee7a22cda93316178</vt:lpwstr>
  </property>
  <property fmtid="{D5CDD505-2E9C-101B-9397-08002B2CF9AE}" pid="3" name="ContentTypeId">
    <vt:lpwstr>0x010100D26F5A7D9BC83F418CFBA043BB876F49</vt:lpwstr>
  </property>
</Properties>
</file>